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B7BB4" w14:textId="1B49AC74" w:rsidR="007667C3" w:rsidRDefault="0085361B" w:rsidP="0085361B">
      <w:pPr>
        <w:pStyle w:val="Textoindependiente"/>
        <w:tabs>
          <w:tab w:val="center" w:pos="7364"/>
          <w:tab w:val="right" w:pos="14614"/>
        </w:tabs>
        <w:spacing w:before="75"/>
        <w:ind w:left="115" w:right="186"/>
        <w:jc w:val="center"/>
        <w:rPr>
          <w:sz w:val="36"/>
          <w:u w:val="single"/>
        </w:rPr>
      </w:pPr>
      <w:r w:rsidRPr="0085361B">
        <w:rPr>
          <w:noProof/>
          <w:sz w:val="36"/>
          <w:lang w:eastAsia="es-ES_trad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DDF7" wp14:editId="169CDFFD">
                <wp:simplePos x="0" y="0"/>
                <wp:positionH relativeFrom="page">
                  <wp:posOffset>9763125</wp:posOffset>
                </wp:positionH>
                <wp:positionV relativeFrom="paragraph">
                  <wp:posOffset>204470</wp:posOffset>
                </wp:positionV>
                <wp:extent cx="43180" cy="0"/>
                <wp:effectExtent l="9525" t="13970" r="23495" b="241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5760A" id="Line_x0020_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8.75pt,16.1pt" to="772.15pt,16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" strokeweight=".7pt">
                <w10:wrap anchorx="page"/>
              </v:line>
            </w:pict>
          </mc:Fallback>
        </mc:AlternateContent>
      </w:r>
      <w:r w:rsidRPr="0085361B">
        <w:rPr>
          <w:sz w:val="36"/>
          <w:u w:val="single"/>
        </w:rPr>
        <w:t>RECOGIDA INFORMACIÓN ALUMNADO NEAE</w:t>
      </w:r>
    </w:p>
    <w:p w14:paraId="4DC5A05A" w14:textId="77777777" w:rsidR="0085361B" w:rsidRDefault="0085361B" w:rsidP="0085361B">
      <w:pPr>
        <w:pStyle w:val="Textoindependiente"/>
        <w:spacing w:before="75"/>
        <w:ind w:left="115" w:right="186"/>
        <w:jc w:val="center"/>
        <w:rPr>
          <w:b w:val="0"/>
          <w:sz w:val="27"/>
        </w:rPr>
      </w:pPr>
    </w:p>
    <w:tbl>
      <w:tblPr>
        <w:tblStyle w:val="TableNormal"/>
        <w:tblW w:w="0" w:type="auto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7"/>
        <w:gridCol w:w="787"/>
        <w:gridCol w:w="2468"/>
        <w:gridCol w:w="264"/>
        <w:gridCol w:w="1604"/>
        <w:gridCol w:w="1357"/>
        <w:gridCol w:w="2541"/>
        <w:gridCol w:w="2834"/>
      </w:tblGrid>
      <w:tr w:rsidR="0085361B" w14:paraId="312C4E0C" w14:textId="77777777" w:rsidTr="0085361B">
        <w:trPr>
          <w:trHeight w:val="659"/>
        </w:trPr>
        <w:tc>
          <w:tcPr>
            <w:tcW w:w="1702" w:type="dxa"/>
          </w:tcPr>
          <w:p w14:paraId="31A56F1E" w14:textId="77777777" w:rsidR="007667C3" w:rsidRDefault="00364862" w:rsidP="0085361B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>Alumn</w:t>
            </w:r>
            <w:r w:rsidR="0085361B">
              <w:rPr>
                <w:b/>
                <w:sz w:val="24"/>
              </w:rPr>
              <w:t>o/a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936" w:type="dxa"/>
            <w:gridSpan w:val="4"/>
          </w:tcPr>
          <w:p w14:paraId="32A4A43F" w14:textId="77777777" w:rsidR="007667C3" w:rsidRDefault="00364862">
            <w:pPr>
              <w:pStyle w:val="TableParagraph"/>
              <w:spacing w:before="54"/>
              <w:ind w:left="2196" w:right="529" w:hanging="1120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z w:val="24"/>
              </w:rPr>
              <w:t>ictamen escolarización (DIE)</w:t>
            </w:r>
          </w:p>
        </w:tc>
        <w:tc>
          <w:tcPr>
            <w:tcW w:w="5502" w:type="dxa"/>
            <w:gridSpan w:val="3"/>
          </w:tcPr>
          <w:p w14:paraId="713DD043" w14:textId="77777777" w:rsidR="007667C3" w:rsidRDefault="00364862">
            <w:pPr>
              <w:pStyle w:val="TableParagraph"/>
              <w:spacing w:before="54"/>
              <w:ind w:left="2478" w:right="111" w:hanging="1834"/>
              <w:rPr>
                <w:b/>
                <w:sz w:val="24"/>
              </w:rPr>
            </w:pPr>
            <w:r>
              <w:rPr>
                <w:b/>
                <w:sz w:val="24"/>
              </w:rPr>
              <w:t>Informe evaluación psicopedagógica (IPS)</w:t>
            </w:r>
          </w:p>
        </w:tc>
        <w:tc>
          <w:tcPr>
            <w:tcW w:w="2834" w:type="dxa"/>
          </w:tcPr>
          <w:p w14:paraId="6B6B9033" w14:textId="77777777" w:rsidR="007667C3" w:rsidRDefault="007667C3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14:paraId="1887EA18" w14:textId="77777777" w:rsidR="007667C3" w:rsidRDefault="00364862">
            <w:pPr>
              <w:pStyle w:val="TableParagraph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Observaciones</w:t>
            </w:r>
          </w:p>
        </w:tc>
      </w:tr>
      <w:tr w:rsidR="00744E67" w14:paraId="1394ABAA" w14:textId="77777777" w:rsidTr="0085361B">
        <w:trPr>
          <w:trHeight w:val="335"/>
        </w:trPr>
        <w:tc>
          <w:tcPr>
            <w:tcW w:w="1702" w:type="dxa"/>
            <w:vMerge w:val="restart"/>
          </w:tcPr>
          <w:p w14:paraId="0BBAE619" w14:textId="77777777" w:rsidR="00744E67" w:rsidRDefault="00744E67"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Grupo:</w:t>
            </w:r>
          </w:p>
        </w:tc>
        <w:tc>
          <w:tcPr>
            <w:tcW w:w="1417" w:type="dxa"/>
          </w:tcPr>
          <w:p w14:paraId="1C1A085A" w14:textId="77777777" w:rsidR="00744E67" w:rsidRDefault="00744E67"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t>Fecha:</w:t>
            </w:r>
          </w:p>
        </w:tc>
        <w:tc>
          <w:tcPr>
            <w:tcW w:w="3519" w:type="dxa"/>
            <w:gridSpan w:val="3"/>
          </w:tcPr>
          <w:p w14:paraId="2DBF322C" w14:textId="77777777" w:rsidR="00744E67" w:rsidRDefault="00744E6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</w:tcPr>
          <w:p w14:paraId="1AF494C8" w14:textId="77777777" w:rsidR="00744E67" w:rsidRDefault="00744E67">
            <w:pPr>
              <w:pStyle w:val="TableParagraph"/>
              <w:spacing w:before="54"/>
              <w:ind w:left="54"/>
              <w:rPr>
                <w:sz w:val="20"/>
              </w:rPr>
            </w:pPr>
            <w:r>
              <w:rPr>
                <w:sz w:val="20"/>
              </w:rPr>
              <w:t>Fecha:</w:t>
            </w:r>
          </w:p>
        </w:tc>
        <w:tc>
          <w:tcPr>
            <w:tcW w:w="3898" w:type="dxa"/>
            <w:gridSpan w:val="2"/>
          </w:tcPr>
          <w:p w14:paraId="33FC8B7B" w14:textId="77777777" w:rsidR="00744E67" w:rsidRDefault="00744E6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4" w:type="dxa"/>
            <w:vMerge w:val="restart"/>
          </w:tcPr>
          <w:p w14:paraId="7A7FCAD1" w14:textId="36BD09D0" w:rsidR="00744E67" w:rsidRDefault="00744E6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4E67" w14:paraId="06774F1D" w14:textId="77777777" w:rsidTr="00460445">
        <w:trPr>
          <w:trHeight w:val="336"/>
        </w:trPr>
        <w:tc>
          <w:tcPr>
            <w:tcW w:w="1702" w:type="dxa"/>
            <w:vMerge/>
            <w:tcBorders>
              <w:top w:val="nil"/>
            </w:tcBorders>
          </w:tcPr>
          <w:p w14:paraId="498A566C" w14:textId="77777777" w:rsidR="00744E67" w:rsidRDefault="00744E6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5B2259E1" w14:textId="77777777" w:rsidR="00744E67" w:rsidRDefault="00744E67"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t>NEE:</w:t>
            </w:r>
          </w:p>
        </w:tc>
        <w:tc>
          <w:tcPr>
            <w:tcW w:w="3519" w:type="dxa"/>
            <w:gridSpan w:val="3"/>
          </w:tcPr>
          <w:p w14:paraId="4FDEF51D" w14:textId="77777777" w:rsidR="00744E67" w:rsidRDefault="00744E6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</w:tcPr>
          <w:p w14:paraId="376E3459" w14:textId="77777777" w:rsidR="00744E67" w:rsidRDefault="00744E67">
            <w:pPr>
              <w:pStyle w:val="TableParagraph"/>
              <w:spacing w:before="54"/>
              <w:ind w:left="54"/>
              <w:rPr>
                <w:sz w:val="20"/>
              </w:rPr>
            </w:pPr>
            <w:r>
              <w:rPr>
                <w:sz w:val="20"/>
              </w:rPr>
              <w:t>NEAE:</w:t>
            </w:r>
          </w:p>
        </w:tc>
        <w:tc>
          <w:tcPr>
            <w:tcW w:w="3898" w:type="dxa"/>
            <w:gridSpan w:val="2"/>
          </w:tcPr>
          <w:p w14:paraId="19DB19DE" w14:textId="77777777" w:rsidR="00744E67" w:rsidRDefault="00744E6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4" w:type="dxa"/>
            <w:vMerge/>
          </w:tcPr>
          <w:p w14:paraId="057C23D5" w14:textId="77777777" w:rsidR="00744E67" w:rsidRDefault="00744E67">
            <w:pPr>
              <w:rPr>
                <w:sz w:val="2"/>
                <w:szCs w:val="2"/>
              </w:rPr>
            </w:pPr>
          </w:p>
        </w:tc>
      </w:tr>
      <w:tr w:rsidR="00744E67" w14:paraId="58986D23" w14:textId="77777777" w:rsidTr="00744E67">
        <w:trPr>
          <w:trHeight w:val="266"/>
        </w:trPr>
        <w:tc>
          <w:tcPr>
            <w:tcW w:w="1702" w:type="dxa"/>
            <w:vMerge w:val="restart"/>
          </w:tcPr>
          <w:p w14:paraId="2A22CFDF" w14:textId="77777777" w:rsidR="00744E67" w:rsidRDefault="00744E67">
            <w:pPr>
              <w:pStyle w:val="TableParagraph"/>
              <w:spacing w:before="52"/>
              <w:ind w:right="73"/>
              <w:rPr>
                <w:sz w:val="20"/>
              </w:rPr>
            </w:pPr>
            <w:r>
              <w:rPr>
                <w:b/>
                <w:sz w:val="24"/>
              </w:rPr>
              <w:t>Cursos repetidos</w:t>
            </w:r>
            <w:r>
              <w:rPr>
                <w:sz w:val="20"/>
              </w:rPr>
              <w:t>:</w:t>
            </w:r>
          </w:p>
        </w:tc>
        <w:tc>
          <w:tcPr>
            <w:tcW w:w="1417" w:type="dxa"/>
            <w:vMerge w:val="restart"/>
          </w:tcPr>
          <w:p w14:paraId="148D6AAB" w14:textId="620B4EE5" w:rsidR="00744E67" w:rsidRDefault="00744E67" w:rsidP="0085361B">
            <w:pPr>
              <w:pStyle w:val="TableParagraph"/>
              <w:spacing w:before="54"/>
              <w:ind w:right="44"/>
              <w:rPr>
                <w:sz w:val="20"/>
              </w:rPr>
            </w:pPr>
            <w:r>
              <w:rPr>
                <w:sz w:val="20"/>
              </w:rPr>
              <w:t>Modalidad escolarización</w:t>
            </w:r>
          </w:p>
        </w:tc>
        <w:tc>
          <w:tcPr>
            <w:tcW w:w="3255" w:type="dxa"/>
            <w:gridSpan w:val="2"/>
            <w:vAlign w:val="center"/>
          </w:tcPr>
          <w:p w14:paraId="73B8A83E" w14:textId="0E1B40E5" w:rsidR="00744E67" w:rsidRDefault="00744E67" w:rsidP="00744E6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64" w:type="dxa"/>
          </w:tcPr>
          <w:p w14:paraId="1CB7CCBC" w14:textId="16E1E91C" w:rsidR="00744E67" w:rsidRDefault="00744E67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  <w:vMerge w:val="restart"/>
          </w:tcPr>
          <w:p w14:paraId="5236025E" w14:textId="477A9FCF" w:rsidR="00744E67" w:rsidRDefault="00744E67">
            <w:pPr>
              <w:pStyle w:val="TableParagraph"/>
              <w:spacing w:before="54"/>
              <w:ind w:left="54"/>
              <w:rPr>
                <w:sz w:val="20"/>
              </w:rPr>
            </w:pPr>
            <w:r>
              <w:rPr>
                <w:sz w:val="20"/>
              </w:rPr>
              <w:t>Tipo adaptación:</w:t>
            </w:r>
          </w:p>
        </w:tc>
        <w:tc>
          <w:tcPr>
            <w:tcW w:w="1357" w:type="dxa"/>
            <w:vMerge w:val="restart"/>
          </w:tcPr>
          <w:p w14:paraId="7D05A138" w14:textId="77777777" w:rsidR="00744E67" w:rsidRDefault="00744E67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5C06CFB6" w14:textId="0D99782E" w:rsidR="00744E67" w:rsidRDefault="00744E67"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sz w:val="20"/>
              </w:rPr>
              <w:t>_AAC.</w:t>
            </w:r>
          </w:p>
          <w:p w14:paraId="0C5B6864" w14:textId="72E5D9D1" w:rsidR="00744E67" w:rsidRDefault="00744E6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_ACNS</w:t>
            </w:r>
          </w:p>
          <w:p w14:paraId="29C06DB1" w14:textId="69F24DD7" w:rsidR="00744E67" w:rsidRDefault="00744E6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_ACS</w:t>
            </w:r>
          </w:p>
          <w:p w14:paraId="563CDCF7" w14:textId="77777777" w:rsidR="00744E67" w:rsidRDefault="00744E6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_ACI</w:t>
            </w:r>
          </w:p>
        </w:tc>
        <w:tc>
          <w:tcPr>
            <w:tcW w:w="2541" w:type="dxa"/>
            <w:vMerge w:val="restart"/>
          </w:tcPr>
          <w:p w14:paraId="77F5DC60" w14:textId="63A80EA1" w:rsidR="00744E67" w:rsidRDefault="00744E67">
            <w:pPr>
              <w:pStyle w:val="TableParagraph"/>
              <w:spacing w:before="53"/>
              <w:ind w:left="47"/>
              <w:rPr>
                <w:sz w:val="16"/>
              </w:rPr>
            </w:pPr>
            <w:r>
              <w:rPr>
                <w:sz w:val="16"/>
              </w:rPr>
              <w:t>Ámbito/área/materia/módulo</w:t>
            </w:r>
          </w:p>
        </w:tc>
        <w:tc>
          <w:tcPr>
            <w:tcW w:w="2834" w:type="dxa"/>
            <w:vMerge/>
          </w:tcPr>
          <w:p w14:paraId="2E143740" w14:textId="77777777" w:rsidR="00744E67" w:rsidRDefault="00744E67">
            <w:pPr>
              <w:rPr>
                <w:sz w:val="2"/>
                <w:szCs w:val="2"/>
              </w:rPr>
            </w:pPr>
          </w:p>
        </w:tc>
      </w:tr>
      <w:tr w:rsidR="00744E67" w14:paraId="0977EEAD" w14:textId="77777777" w:rsidTr="00744E67">
        <w:trPr>
          <w:trHeight w:val="263"/>
        </w:trPr>
        <w:tc>
          <w:tcPr>
            <w:tcW w:w="1702" w:type="dxa"/>
            <w:vMerge/>
          </w:tcPr>
          <w:p w14:paraId="0D91044A" w14:textId="77777777" w:rsidR="00744E67" w:rsidRDefault="00744E67">
            <w:pPr>
              <w:pStyle w:val="TableParagraph"/>
              <w:spacing w:before="52"/>
              <w:ind w:right="73"/>
              <w:rPr>
                <w:b/>
                <w:sz w:val="24"/>
              </w:rPr>
            </w:pPr>
          </w:p>
        </w:tc>
        <w:tc>
          <w:tcPr>
            <w:tcW w:w="1417" w:type="dxa"/>
            <w:vMerge/>
          </w:tcPr>
          <w:p w14:paraId="0F5E5571" w14:textId="77777777" w:rsidR="00744E67" w:rsidRDefault="00744E67" w:rsidP="0085361B">
            <w:pPr>
              <w:pStyle w:val="TableParagraph"/>
              <w:spacing w:before="54"/>
              <w:ind w:right="44"/>
              <w:rPr>
                <w:sz w:val="20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226BA692" w14:textId="46955A19" w:rsidR="00744E67" w:rsidRDefault="00744E67" w:rsidP="00744E6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264" w:type="dxa"/>
          </w:tcPr>
          <w:p w14:paraId="31007943" w14:textId="6AE3060A" w:rsidR="00744E67" w:rsidRDefault="00744E67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  <w:vMerge/>
          </w:tcPr>
          <w:p w14:paraId="7A38D56E" w14:textId="77777777" w:rsidR="00744E67" w:rsidRDefault="00744E67">
            <w:pPr>
              <w:pStyle w:val="TableParagraph"/>
              <w:spacing w:before="54"/>
              <w:ind w:left="54"/>
              <w:rPr>
                <w:sz w:val="20"/>
              </w:rPr>
            </w:pPr>
          </w:p>
        </w:tc>
        <w:tc>
          <w:tcPr>
            <w:tcW w:w="1357" w:type="dxa"/>
            <w:vMerge/>
          </w:tcPr>
          <w:p w14:paraId="7160D1D9" w14:textId="77777777" w:rsidR="00744E67" w:rsidRDefault="00744E67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</w:tc>
        <w:tc>
          <w:tcPr>
            <w:tcW w:w="2541" w:type="dxa"/>
            <w:vMerge/>
          </w:tcPr>
          <w:p w14:paraId="2A5F5976" w14:textId="77777777" w:rsidR="00744E67" w:rsidRDefault="00744E67">
            <w:pPr>
              <w:pStyle w:val="TableParagraph"/>
              <w:spacing w:before="53"/>
              <w:ind w:left="47"/>
              <w:rPr>
                <w:sz w:val="16"/>
              </w:rPr>
            </w:pPr>
          </w:p>
        </w:tc>
        <w:tc>
          <w:tcPr>
            <w:tcW w:w="2834" w:type="dxa"/>
            <w:vMerge/>
          </w:tcPr>
          <w:p w14:paraId="26F7BF70" w14:textId="77777777" w:rsidR="00744E67" w:rsidRDefault="00744E67">
            <w:pPr>
              <w:rPr>
                <w:sz w:val="2"/>
                <w:szCs w:val="2"/>
              </w:rPr>
            </w:pPr>
          </w:p>
        </w:tc>
      </w:tr>
      <w:tr w:rsidR="00744E67" w14:paraId="65715E10" w14:textId="77777777" w:rsidTr="00744E67">
        <w:trPr>
          <w:trHeight w:val="263"/>
        </w:trPr>
        <w:tc>
          <w:tcPr>
            <w:tcW w:w="1702" w:type="dxa"/>
            <w:vMerge/>
          </w:tcPr>
          <w:p w14:paraId="590C2528" w14:textId="77777777" w:rsidR="00744E67" w:rsidRDefault="00744E67">
            <w:pPr>
              <w:pStyle w:val="TableParagraph"/>
              <w:spacing w:before="52"/>
              <w:ind w:right="73"/>
              <w:rPr>
                <w:b/>
                <w:sz w:val="24"/>
              </w:rPr>
            </w:pPr>
          </w:p>
        </w:tc>
        <w:tc>
          <w:tcPr>
            <w:tcW w:w="1417" w:type="dxa"/>
            <w:vMerge/>
          </w:tcPr>
          <w:p w14:paraId="41FA6638" w14:textId="77777777" w:rsidR="00744E67" w:rsidRDefault="00744E67" w:rsidP="0085361B">
            <w:pPr>
              <w:pStyle w:val="TableParagraph"/>
              <w:spacing w:before="54"/>
              <w:ind w:right="44"/>
              <w:rPr>
                <w:sz w:val="20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27CC7CF8" w14:textId="6AAE40CE" w:rsidR="00744E67" w:rsidRDefault="00744E67" w:rsidP="00744E6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264" w:type="dxa"/>
          </w:tcPr>
          <w:p w14:paraId="3E304165" w14:textId="0D76F61D" w:rsidR="00744E67" w:rsidRDefault="00744E67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  <w:vMerge/>
          </w:tcPr>
          <w:p w14:paraId="5C498B5E" w14:textId="77777777" w:rsidR="00744E67" w:rsidRDefault="00744E67">
            <w:pPr>
              <w:pStyle w:val="TableParagraph"/>
              <w:spacing w:before="54"/>
              <w:ind w:left="54"/>
              <w:rPr>
                <w:sz w:val="20"/>
              </w:rPr>
            </w:pPr>
          </w:p>
        </w:tc>
        <w:tc>
          <w:tcPr>
            <w:tcW w:w="1357" w:type="dxa"/>
            <w:vMerge/>
          </w:tcPr>
          <w:p w14:paraId="0C748086" w14:textId="77777777" w:rsidR="00744E67" w:rsidRDefault="00744E67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</w:tc>
        <w:tc>
          <w:tcPr>
            <w:tcW w:w="2541" w:type="dxa"/>
            <w:vMerge/>
          </w:tcPr>
          <w:p w14:paraId="6C735351" w14:textId="77777777" w:rsidR="00744E67" w:rsidRDefault="00744E67">
            <w:pPr>
              <w:pStyle w:val="TableParagraph"/>
              <w:spacing w:before="53"/>
              <w:ind w:left="47"/>
              <w:rPr>
                <w:sz w:val="16"/>
              </w:rPr>
            </w:pPr>
          </w:p>
        </w:tc>
        <w:tc>
          <w:tcPr>
            <w:tcW w:w="2834" w:type="dxa"/>
            <w:vMerge/>
          </w:tcPr>
          <w:p w14:paraId="1F5044F0" w14:textId="77777777" w:rsidR="00744E67" w:rsidRDefault="00744E67">
            <w:pPr>
              <w:rPr>
                <w:sz w:val="2"/>
                <w:szCs w:val="2"/>
              </w:rPr>
            </w:pPr>
          </w:p>
        </w:tc>
      </w:tr>
      <w:tr w:rsidR="00744E67" w14:paraId="7AF662E2" w14:textId="77777777" w:rsidTr="00744E67">
        <w:trPr>
          <w:trHeight w:val="151"/>
        </w:trPr>
        <w:tc>
          <w:tcPr>
            <w:tcW w:w="1702" w:type="dxa"/>
            <w:vMerge/>
          </w:tcPr>
          <w:p w14:paraId="49327277" w14:textId="77777777" w:rsidR="00744E67" w:rsidRDefault="00744E67">
            <w:pPr>
              <w:pStyle w:val="TableParagraph"/>
              <w:spacing w:before="52"/>
              <w:ind w:right="73"/>
              <w:rPr>
                <w:b/>
                <w:sz w:val="24"/>
              </w:rPr>
            </w:pPr>
          </w:p>
        </w:tc>
        <w:tc>
          <w:tcPr>
            <w:tcW w:w="1417" w:type="dxa"/>
            <w:vMerge/>
          </w:tcPr>
          <w:p w14:paraId="2F5E133A" w14:textId="77777777" w:rsidR="00744E67" w:rsidRDefault="00744E67" w:rsidP="0085361B">
            <w:pPr>
              <w:pStyle w:val="TableParagraph"/>
              <w:spacing w:before="54"/>
              <w:ind w:right="44"/>
              <w:rPr>
                <w:sz w:val="20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0AE850F8" w14:textId="39F902DE" w:rsidR="00744E67" w:rsidRDefault="00744E67" w:rsidP="00744E6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264" w:type="dxa"/>
          </w:tcPr>
          <w:p w14:paraId="4714634C" w14:textId="378881CC" w:rsidR="00744E67" w:rsidRDefault="00744E67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  <w:vMerge/>
          </w:tcPr>
          <w:p w14:paraId="74324288" w14:textId="77777777" w:rsidR="00744E67" w:rsidRDefault="00744E67">
            <w:pPr>
              <w:pStyle w:val="TableParagraph"/>
              <w:spacing w:before="54"/>
              <w:ind w:left="54"/>
              <w:rPr>
                <w:sz w:val="20"/>
              </w:rPr>
            </w:pPr>
          </w:p>
        </w:tc>
        <w:tc>
          <w:tcPr>
            <w:tcW w:w="1357" w:type="dxa"/>
            <w:vMerge/>
          </w:tcPr>
          <w:p w14:paraId="472F5923" w14:textId="77777777" w:rsidR="00744E67" w:rsidRDefault="00744E67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</w:tc>
        <w:tc>
          <w:tcPr>
            <w:tcW w:w="2541" w:type="dxa"/>
            <w:vMerge/>
          </w:tcPr>
          <w:p w14:paraId="7E7B65C2" w14:textId="77777777" w:rsidR="00744E67" w:rsidRDefault="00744E67">
            <w:pPr>
              <w:pStyle w:val="TableParagraph"/>
              <w:spacing w:before="53"/>
              <w:ind w:left="47"/>
              <w:rPr>
                <w:sz w:val="16"/>
              </w:rPr>
            </w:pPr>
          </w:p>
        </w:tc>
        <w:tc>
          <w:tcPr>
            <w:tcW w:w="2834" w:type="dxa"/>
            <w:vMerge/>
          </w:tcPr>
          <w:p w14:paraId="5EFBBFB5" w14:textId="77777777" w:rsidR="00744E67" w:rsidRDefault="00744E67">
            <w:pPr>
              <w:rPr>
                <w:sz w:val="2"/>
                <w:szCs w:val="2"/>
              </w:rPr>
            </w:pPr>
          </w:p>
        </w:tc>
      </w:tr>
      <w:tr w:rsidR="00744E67" w14:paraId="6B6E031B" w14:textId="77777777" w:rsidTr="00460445">
        <w:trPr>
          <w:trHeight w:val="567"/>
        </w:trPr>
        <w:tc>
          <w:tcPr>
            <w:tcW w:w="1702" w:type="dxa"/>
            <w:vMerge/>
          </w:tcPr>
          <w:p w14:paraId="6A9FBE37" w14:textId="77777777" w:rsidR="00744E67" w:rsidRDefault="00744E6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0D513068" w14:textId="77777777" w:rsidR="00744E67" w:rsidRDefault="00744E67">
            <w:pPr>
              <w:pStyle w:val="TableParagraph"/>
              <w:spacing w:before="54"/>
              <w:ind w:right="310"/>
              <w:rPr>
                <w:sz w:val="20"/>
              </w:rPr>
            </w:pPr>
            <w:r>
              <w:rPr>
                <w:sz w:val="20"/>
              </w:rPr>
              <w:t>Atención PT:</w:t>
            </w:r>
          </w:p>
        </w:tc>
        <w:tc>
          <w:tcPr>
            <w:tcW w:w="3519" w:type="dxa"/>
            <w:gridSpan w:val="3"/>
          </w:tcPr>
          <w:p w14:paraId="7EBAB2E2" w14:textId="21AAAFC2" w:rsidR="00744E67" w:rsidRDefault="00744E67"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t>_Requerida</w:t>
            </w:r>
          </w:p>
        </w:tc>
        <w:tc>
          <w:tcPr>
            <w:tcW w:w="1604" w:type="dxa"/>
          </w:tcPr>
          <w:p w14:paraId="5B6D95A4" w14:textId="1862DBE8" w:rsidR="00744E67" w:rsidRDefault="00744E67">
            <w:pPr>
              <w:pStyle w:val="TableParagraph"/>
              <w:spacing w:before="54"/>
              <w:ind w:left="54"/>
              <w:rPr>
                <w:sz w:val="20"/>
              </w:rPr>
            </w:pPr>
            <w:r>
              <w:rPr>
                <w:sz w:val="20"/>
              </w:rPr>
              <w:t>Atención PT</w:t>
            </w:r>
          </w:p>
        </w:tc>
        <w:tc>
          <w:tcPr>
            <w:tcW w:w="3898" w:type="dxa"/>
            <w:gridSpan w:val="2"/>
          </w:tcPr>
          <w:p w14:paraId="16129311" w14:textId="067C55F6" w:rsidR="00744E67" w:rsidRDefault="00744E67">
            <w:pPr>
              <w:pStyle w:val="TableParagraph"/>
              <w:spacing w:before="54"/>
              <w:ind w:left="54"/>
              <w:rPr>
                <w:sz w:val="20"/>
              </w:rPr>
            </w:pPr>
            <w:r>
              <w:rPr>
                <w:sz w:val="20"/>
              </w:rPr>
              <w:t>_Requerida</w:t>
            </w:r>
          </w:p>
        </w:tc>
        <w:tc>
          <w:tcPr>
            <w:tcW w:w="2834" w:type="dxa"/>
            <w:vMerge/>
          </w:tcPr>
          <w:p w14:paraId="61A0A886" w14:textId="77777777" w:rsidR="00744E67" w:rsidRDefault="00744E67">
            <w:pPr>
              <w:rPr>
                <w:sz w:val="2"/>
                <w:szCs w:val="2"/>
              </w:rPr>
            </w:pPr>
          </w:p>
        </w:tc>
      </w:tr>
      <w:tr w:rsidR="00744E67" w14:paraId="4C874468" w14:textId="77777777" w:rsidTr="00460445">
        <w:trPr>
          <w:trHeight w:val="1688"/>
        </w:trPr>
        <w:tc>
          <w:tcPr>
            <w:tcW w:w="1702" w:type="dxa"/>
          </w:tcPr>
          <w:p w14:paraId="767A0842" w14:textId="7BFB554E" w:rsidR="00744E67" w:rsidRDefault="00744E67" w:rsidP="0085361B"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es-ES_tradn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9280F3" wp14:editId="6B8D0CB1">
                      <wp:simplePos x="0" y="0"/>
                      <wp:positionH relativeFrom="column">
                        <wp:posOffset>63057</wp:posOffset>
                      </wp:positionH>
                      <wp:positionV relativeFrom="paragraph">
                        <wp:posOffset>-3501109</wp:posOffset>
                      </wp:positionV>
                      <wp:extent cx="209550" cy="228600"/>
                      <wp:effectExtent l="0" t="0" r="19050" b="2540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357C4E" w14:textId="615795C7" w:rsidR="00744E67" w:rsidRDefault="00744E67" w:rsidP="00744E67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9280F3" id="Rect_x00e1_ngulo_x0020_2" o:spid="_x0000_s1026" style="position:absolute;left:0;text-align:left;margin-left:4.95pt;margin-top:-275.65pt;width:16.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" fillcolor="white [3212]" strokecolor="black [3213]" strokeweight="2pt">
                      <v:textbox>
                        <w:txbxContent>
                          <w:p w14:paraId="20357C4E" w14:textId="615795C7" w:rsidR="00744E67" w:rsidRDefault="00744E67" w:rsidP="00744E6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24"/>
              </w:rPr>
              <w:t>Censo NEAE:</w:t>
            </w:r>
          </w:p>
          <w:p w14:paraId="35245C0C" w14:textId="74047F1A" w:rsidR="00744E67" w:rsidRDefault="00744E67" w:rsidP="0085361B"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es-ES_tradn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03DC27" wp14:editId="3F099B7C">
                      <wp:simplePos x="0" y="0"/>
                      <wp:positionH relativeFrom="column">
                        <wp:posOffset>535497</wp:posOffset>
                      </wp:positionH>
                      <wp:positionV relativeFrom="paragraph">
                        <wp:posOffset>200424</wp:posOffset>
                      </wp:positionV>
                      <wp:extent cx="209550" cy="228600"/>
                      <wp:effectExtent l="0" t="0" r="19050" b="2540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CA3443" id="Rect_x00e1_ngulo_x0020_3" o:spid="_x0000_s1026" style="position:absolute;margin-left:42.15pt;margin-top:15.8pt;width:16.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" fillcolor="white [3212]" strokecolor="black [3213]" strokeweight="2pt"/>
                  </w:pict>
                </mc:Fallback>
              </mc:AlternateContent>
            </w:r>
          </w:p>
          <w:p w14:paraId="429BCA15" w14:textId="30E117F7" w:rsidR="00744E67" w:rsidRDefault="00744E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Sí</w:t>
            </w:r>
          </w:p>
          <w:p w14:paraId="56B847CE" w14:textId="5A63FDE3" w:rsidR="00744E67" w:rsidRDefault="00744E67">
            <w:pPr>
              <w:pStyle w:val="TableParagraph"/>
              <w:rPr>
                <w:sz w:val="24"/>
              </w:rPr>
            </w:pPr>
            <w:r>
              <w:rPr>
                <w:b/>
                <w:noProof/>
                <w:sz w:val="24"/>
                <w:lang w:eastAsia="es-ES_trad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7D23EC" wp14:editId="0B2D23EB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159149</wp:posOffset>
                      </wp:positionV>
                      <wp:extent cx="209550" cy="228600"/>
                      <wp:effectExtent l="0" t="0" r="19050" b="2540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61F6F8" id="Rect_x00e1_ngulo_x0020_4" o:spid="_x0000_s1026" style="position:absolute;margin-left:42.1pt;margin-top:12.55pt;width:16.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" fillcolor="white [3212]" strokecolor="black [3213]" strokeweight="2pt"/>
                  </w:pict>
                </mc:Fallback>
              </mc:AlternateContent>
            </w:r>
            <w:r>
              <w:rPr>
                <w:sz w:val="24"/>
              </w:rPr>
              <w:t xml:space="preserve">     </w:t>
            </w:r>
          </w:p>
          <w:p w14:paraId="6DA45614" w14:textId="13CF5162" w:rsidR="00744E67" w:rsidRDefault="00744E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No</w:t>
            </w:r>
          </w:p>
        </w:tc>
        <w:tc>
          <w:tcPr>
            <w:tcW w:w="1417" w:type="dxa"/>
          </w:tcPr>
          <w:p w14:paraId="54871DEC" w14:textId="1986A3C6" w:rsidR="00744E67" w:rsidRDefault="00744E67">
            <w:pPr>
              <w:pStyle w:val="TableParagraph"/>
              <w:spacing w:before="54"/>
              <w:ind w:right="54"/>
              <w:rPr>
                <w:sz w:val="20"/>
              </w:rPr>
            </w:pPr>
            <w:r>
              <w:rPr>
                <w:sz w:val="20"/>
              </w:rPr>
              <w:t>Tipo adaptación:</w:t>
            </w:r>
          </w:p>
        </w:tc>
        <w:tc>
          <w:tcPr>
            <w:tcW w:w="787" w:type="dxa"/>
          </w:tcPr>
          <w:p w14:paraId="5E93CCDC" w14:textId="200031DF" w:rsidR="00744E67" w:rsidRDefault="00744E67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672703DD" w14:textId="6B15BE04" w:rsidR="00744E67" w:rsidRDefault="00744E6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_ AAC</w:t>
            </w:r>
          </w:p>
          <w:p w14:paraId="5ECC1D5C" w14:textId="77777777" w:rsidR="00744E67" w:rsidRDefault="00744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_ACNS</w:t>
            </w:r>
          </w:p>
          <w:p w14:paraId="578F37B9" w14:textId="77777777" w:rsidR="00744E67" w:rsidRDefault="00744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_ACS</w:t>
            </w:r>
          </w:p>
          <w:p w14:paraId="2C59A43A" w14:textId="77777777" w:rsidR="00744E67" w:rsidRDefault="00744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_ACI</w:t>
            </w:r>
          </w:p>
        </w:tc>
        <w:tc>
          <w:tcPr>
            <w:tcW w:w="2732" w:type="dxa"/>
            <w:gridSpan w:val="2"/>
          </w:tcPr>
          <w:p w14:paraId="05FE0DC1" w14:textId="235E1FF2" w:rsidR="00744E67" w:rsidRDefault="00744E67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Ámbito/área/materia/módulo</w:t>
            </w:r>
          </w:p>
        </w:tc>
        <w:tc>
          <w:tcPr>
            <w:tcW w:w="1604" w:type="dxa"/>
          </w:tcPr>
          <w:p w14:paraId="7E625FEE" w14:textId="77777777" w:rsidR="00744E67" w:rsidRDefault="00744E67">
            <w:pPr>
              <w:pStyle w:val="TableParagraph"/>
              <w:spacing w:before="54"/>
              <w:ind w:left="54"/>
              <w:rPr>
                <w:sz w:val="20"/>
              </w:rPr>
            </w:pPr>
            <w:r>
              <w:rPr>
                <w:sz w:val="20"/>
              </w:rPr>
              <w:t>Tipo adaptación:</w:t>
            </w:r>
          </w:p>
        </w:tc>
        <w:tc>
          <w:tcPr>
            <w:tcW w:w="1357" w:type="dxa"/>
          </w:tcPr>
          <w:p w14:paraId="1F071DDB" w14:textId="77777777" w:rsidR="00744E67" w:rsidRDefault="00744E67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6F111FB7" w14:textId="77777777" w:rsidR="00744E67" w:rsidRDefault="00744E67"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sz w:val="20"/>
              </w:rPr>
              <w:t>_ AAC</w:t>
            </w:r>
          </w:p>
          <w:p w14:paraId="7EFAA26B" w14:textId="77777777" w:rsidR="00744E67" w:rsidRDefault="00744E6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_ACNS</w:t>
            </w:r>
          </w:p>
          <w:p w14:paraId="7035D549" w14:textId="77777777" w:rsidR="00744E67" w:rsidRDefault="00744E6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_ACS</w:t>
            </w:r>
          </w:p>
          <w:p w14:paraId="5C443972" w14:textId="77777777" w:rsidR="00744E67" w:rsidRDefault="00744E6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_ACI</w:t>
            </w:r>
          </w:p>
        </w:tc>
        <w:tc>
          <w:tcPr>
            <w:tcW w:w="2541" w:type="dxa"/>
          </w:tcPr>
          <w:p w14:paraId="405CA1DB" w14:textId="77777777" w:rsidR="00744E67" w:rsidRDefault="00744E67">
            <w:pPr>
              <w:pStyle w:val="TableParagraph"/>
              <w:spacing w:before="53"/>
              <w:ind w:left="63"/>
              <w:rPr>
                <w:sz w:val="16"/>
              </w:rPr>
            </w:pPr>
            <w:r>
              <w:rPr>
                <w:sz w:val="16"/>
              </w:rPr>
              <w:t>Ámbito/área/materia/módulo</w:t>
            </w:r>
          </w:p>
        </w:tc>
        <w:tc>
          <w:tcPr>
            <w:tcW w:w="2834" w:type="dxa"/>
            <w:vMerge/>
          </w:tcPr>
          <w:p w14:paraId="3CBA276D" w14:textId="77777777" w:rsidR="00744E67" w:rsidRDefault="00744E67">
            <w:pPr>
              <w:rPr>
                <w:sz w:val="2"/>
                <w:szCs w:val="2"/>
              </w:rPr>
            </w:pPr>
          </w:p>
        </w:tc>
      </w:tr>
      <w:tr w:rsidR="00744E67" w14:paraId="5D4C0327" w14:textId="77777777" w:rsidTr="00460445">
        <w:trPr>
          <w:trHeight w:val="2867"/>
        </w:trPr>
        <w:tc>
          <w:tcPr>
            <w:tcW w:w="1702" w:type="dxa"/>
          </w:tcPr>
          <w:p w14:paraId="7C583261" w14:textId="179F6EA2" w:rsidR="00744E67" w:rsidRDefault="00744E6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5E91A2F4" w14:textId="77777777" w:rsidR="00744E67" w:rsidRDefault="00744E67">
            <w:pPr>
              <w:pStyle w:val="TableParagraph"/>
              <w:spacing w:before="54"/>
              <w:ind w:right="185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Programa Específico </w:t>
            </w:r>
            <w:r>
              <w:rPr>
                <w:b/>
                <w:sz w:val="20"/>
              </w:rPr>
              <w:t>PE</w:t>
            </w:r>
          </w:p>
        </w:tc>
        <w:tc>
          <w:tcPr>
            <w:tcW w:w="3519" w:type="dxa"/>
            <w:gridSpan w:val="3"/>
          </w:tcPr>
          <w:p w14:paraId="14256441" w14:textId="77777777" w:rsidR="00744E67" w:rsidRDefault="00744E67"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t>_Percepción</w:t>
            </w:r>
          </w:p>
          <w:p w14:paraId="7983BD85" w14:textId="77777777" w:rsidR="00744E67" w:rsidRDefault="00744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_Atención</w:t>
            </w:r>
          </w:p>
          <w:p w14:paraId="4E0A8217" w14:textId="77777777" w:rsidR="00744E67" w:rsidRDefault="00744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_Memoria</w:t>
            </w:r>
          </w:p>
          <w:p w14:paraId="042D800E" w14:textId="77777777" w:rsidR="00744E67" w:rsidRDefault="00744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_Inteligencia</w:t>
            </w:r>
          </w:p>
          <w:p w14:paraId="60964870" w14:textId="77777777" w:rsidR="00744E67" w:rsidRDefault="00744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_Metacognición</w:t>
            </w:r>
          </w:p>
          <w:p w14:paraId="0065E91A" w14:textId="77777777" w:rsidR="00744E67" w:rsidRDefault="00744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_Estimulación lenguaje</w:t>
            </w:r>
          </w:p>
          <w:p w14:paraId="60AC39F3" w14:textId="77777777" w:rsidR="00744E67" w:rsidRDefault="00744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_Conciencia fonológica</w:t>
            </w:r>
          </w:p>
          <w:p w14:paraId="4A37FF43" w14:textId="77777777" w:rsidR="00744E67" w:rsidRDefault="00744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_Autonomía personal</w:t>
            </w:r>
          </w:p>
          <w:p w14:paraId="6148895A" w14:textId="77777777" w:rsidR="00744E67" w:rsidRDefault="00744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_Habilidades sociales</w:t>
            </w:r>
          </w:p>
          <w:p w14:paraId="36CA1DA2" w14:textId="77777777" w:rsidR="00744E67" w:rsidRDefault="00744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_Gestión de emociones</w:t>
            </w:r>
          </w:p>
          <w:p w14:paraId="02DFA4D3" w14:textId="77777777" w:rsidR="00744E67" w:rsidRDefault="00744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_Autocontrol</w:t>
            </w:r>
          </w:p>
          <w:p w14:paraId="58C2E561" w14:textId="77777777" w:rsidR="00744E67" w:rsidRDefault="00744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_Autoconcepto/autoestima</w:t>
            </w:r>
          </w:p>
        </w:tc>
        <w:tc>
          <w:tcPr>
            <w:tcW w:w="1604" w:type="dxa"/>
          </w:tcPr>
          <w:p w14:paraId="47E692F5" w14:textId="77777777" w:rsidR="00744E67" w:rsidRDefault="00744E67">
            <w:pPr>
              <w:pStyle w:val="TableParagraph"/>
              <w:spacing w:before="54"/>
              <w:ind w:left="54" w:right="62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Programa Específico </w:t>
            </w:r>
            <w:r>
              <w:rPr>
                <w:b/>
                <w:sz w:val="20"/>
              </w:rPr>
              <w:t>PE</w:t>
            </w:r>
          </w:p>
        </w:tc>
        <w:tc>
          <w:tcPr>
            <w:tcW w:w="3898" w:type="dxa"/>
            <w:gridSpan w:val="2"/>
          </w:tcPr>
          <w:p w14:paraId="73A08DE1" w14:textId="77777777" w:rsidR="00744E67" w:rsidRDefault="00744E67">
            <w:pPr>
              <w:pStyle w:val="TableParagraph"/>
              <w:spacing w:before="54"/>
              <w:ind w:left="54"/>
              <w:rPr>
                <w:sz w:val="20"/>
              </w:rPr>
            </w:pPr>
            <w:r>
              <w:rPr>
                <w:sz w:val="20"/>
              </w:rPr>
              <w:t>_Percepción</w:t>
            </w:r>
          </w:p>
          <w:p w14:paraId="716FD883" w14:textId="77777777" w:rsidR="00744E67" w:rsidRDefault="00744E6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_Atención</w:t>
            </w:r>
          </w:p>
          <w:p w14:paraId="6AD20975" w14:textId="77777777" w:rsidR="00744E67" w:rsidRDefault="00744E6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_Memoria</w:t>
            </w:r>
          </w:p>
          <w:p w14:paraId="16C1AEB0" w14:textId="77777777" w:rsidR="00744E67" w:rsidRDefault="00744E6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_Inteligencia</w:t>
            </w:r>
          </w:p>
          <w:p w14:paraId="1F57600B" w14:textId="77777777" w:rsidR="00744E67" w:rsidRDefault="00744E6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_Metacognición</w:t>
            </w:r>
          </w:p>
          <w:p w14:paraId="760C521F" w14:textId="77777777" w:rsidR="00744E67" w:rsidRDefault="00744E6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_Estimulación lenguaje</w:t>
            </w:r>
          </w:p>
          <w:p w14:paraId="51B75E14" w14:textId="77777777" w:rsidR="00744E67" w:rsidRDefault="00744E6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_Conciencia fonológica</w:t>
            </w:r>
          </w:p>
          <w:p w14:paraId="02A117FC" w14:textId="77777777" w:rsidR="00744E67" w:rsidRDefault="00744E6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_Autonomía personal</w:t>
            </w:r>
          </w:p>
          <w:p w14:paraId="7921D58B" w14:textId="77777777" w:rsidR="00744E67" w:rsidRDefault="00744E6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_Habilidades sociales</w:t>
            </w:r>
          </w:p>
          <w:p w14:paraId="220A1BC7" w14:textId="77777777" w:rsidR="00744E67" w:rsidRDefault="00744E6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_Gestión de emociones</w:t>
            </w:r>
          </w:p>
          <w:p w14:paraId="78D86972" w14:textId="77777777" w:rsidR="00744E67" w:rsidRDefault="00744E6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_Autocontrol</w:t>
            </w:r>
          </w:p>
          <w:p w14:paraId="2152378C" w14:textId="77777777" w:rsidR="00744E67" w:rsidRDefault="00744E6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_Autoconcepto/autoestima</w:t>
            </w:r>
          </w:p>
        </w:tc>
        <w:tc>
          <w:tcPr>
            <w:tcW w:w="2834" w:type="dxa"/>
            <w:vMerge/>
          </w:tcPr>
          <w:p w14:paraId="6A29B685" w14:textId="77777777" w:rsidR="00744E67" w:rsidRDefault="00744E67">
            <w:pPr>
              <w:rPr>
                <w:sz w:val="2"/>
                <w:szCs w:val="2"/>
              </w:rPr>
            </w:pPr>
          </w:p>
        </w:tc>
      </w:tr>
    </w:tbl>
    <w:p w14:paraId="4821CC27" w14:textId="77777777" w:rsidR="00364862" w:rsidRDefault="00364862">
      <w:bookmarkStart w:id="0" w:name="_GoBack"/>
      <w:bookmarkEnd w:id="0"/>
    </w:p>
    <w:sectPr w:rsidR="00364862">
      <w:type w:val="continuous"/>
      <w:pgSz w:w="16840" w:h="11900" w:orient="landscape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C3"/>
    <w:rsid w:val="00364862"/>
    <w:rsid w:val="00744E67"/>
    <w:rsid w:val="007667C3"/>
    <w:rsid w:val="0085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43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856</Characters>
  <Application>Microsoft Macintosh Word</Application>
  <DocSecurity>0</DocSecurity>
  <Lines>7</Lines>
  <Paragraphs>2</Paragraphs>
  <ScaleCrop>false</ScaleCrop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2</cp:revision>
  <dcterms:created xsi:type="dcterms:W3CDTF">2017-09-02T17:22:00Z</dcterms:created>
  <dcterms:modified xsi:type="dcterms:W3CDTF">2017-09-02T17:22:00Z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2017-01-11T00:00:00Z</vt:filetime>
  </property>
  <property fmtid="{D5CDD505-2E9C-101B-9397-08002B2CF9AE}" pid="3" name="Creator">
    <vt:lpwstr>Writer</vt:lpwstr>
  </property>
  <property fmtid="{D5CDD505-2E9C-101B-9397-08002B2CF9AE}" pid="4" name="LastSaved">
    <vt:filetime>2017-01-11T00:00:00Z</vt:filetime>
  </property>
</Properties>
</file>